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4922762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0CB88260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0CB88260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0CB88260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0CB88260" w:rsidR="7E90EE4C">
        <w:rPr>
          <w:rFonts w:ascii="Arial" w:hAnsi="Arial" w:eastAsia="Times New Roman" w:cs="Arial"/>
          <w:b w:val="1"/>
          <w:bCs w:val="1"/>
          <w:sz w:val="28"/>
          <w:szCs w:val="28"/>
        </w:rPr>
        <w:t>6</w:t>
      </w:r>
      <w:r w:rsidRPr="0CB88260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0CB88260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08C8B4A3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8C8B4A3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CB88260" w:rsidRDefault="00403CDB" w14:paraId="0FCC1F88" w14:textId="071E017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B88260" w:rsidR="6C658F64">
              <w:rPr>
                <w:rFonts w:ascii="Arial" w:hAnsi="Arial" w:eastAsia="Times New Roman" w:cs="Arial"/>
                <w:sz w:val="24"/>
                <w:szCs w:val="24"/>
              </w:rPr>
              <w:t>Investigate --&gt; ways biological influences affect</w:t>
            </w:r>
          </w:p>
          <w:p w:rsidRPr="00403CDB" w:rsidR="00403CDB" w:rsidP="0CB88260" w:rsidRDefault="00403CDB" w14:paraId="1CAA0481" w14:textId="318414F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B88260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8C8B4A3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08C8B4A3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4DD3C75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CB88260" w:rsidR="73A3962B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0CB88260" w:rsidR="73A3962B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0CB88260" w:rsidR="73A3962B">
              <w:rPr>
                <w:rFonts w:ascii="Arial" w:hAnsi="Arial" w:eastAsia="Times New Roman" w:cs="Arial"/>
                <w:sz w:val="24"/>
                <w:szCs w:val="24"/>
                <w:u w:val="single"/>
              </w:rPr>
              <w:t>ways</w:t>
            </w:r>
            <w:r w:rsidRPr="0CB88260" w:rsidR="73A3962B">
              <w:rPr>
                <w:rFonts w:ascii="Arial" w:hAnsi="Arial" w:eastAsia="Times New Roman" w:cs="Arial"/>
                <w:sz w:val="24"/>
                <w:szCs w:val="24"/>
              </w:rPr>
              <w:t xml:space="preserve"> in which </w:t>
            </w:r>
            <w:r w:rsidRPr="0CB88260" w:rsidR="73A3962B">
              <w:rPr>
                <w:rFonts w:ascii="Arial" w:hAnsi="Arial" w:eastAsia="Times New Roman" w:cs="Arial"/>
                <w:i w:val="0"/>
                <w:iCs w:val="0"/>
                <w:sz w:val="24"/>
                <w:szCs w:val="24"/>
                <w:u w:val="single"/>
              </w:rPr>
              <w:t>biological influences affect</w:t>
            </w:r>
            <w:r w:rsidRPr="0CB88260" w:rsidR="73A3962B">
              <w:rPr>
                <w:rFonts w:ascii="Arial" w:hAnsi="Arial" w:eastAsia="Times New Roman" w:cs="Arial"/>
                <w:sz w:val="24"/>
                <w:szCs w:val="24"/>
              </w:rPr>
              <w:t xml:space="preserve"> thoughts, feelings and emotions in relation to development.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8C8B4A3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8C8B4A3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71492DEB" w:rsidRDefault="00403CDB" w14:paraId="17618D8A" w14:textId="000F86E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2FF8CAD" w:rsidP="2B08511C" w:rsidRDefault="62FF8CAD" w14:paraId="775E73D3" w14:textId="7467B846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2B08511C" w:rsidR="62FF8CAD">
              <w:rPr>
                <w:rFonts w:ascii="Arial" w:hAnsi="Arial" w:eastAsia="Times New Roman" w:cs="Arial"/>
                <w:sz w:val="24"/>
                <w:szCs w:val="24"/>
              </w:rPr>
              <w:t>Biological Influence</w:t>
            </w:r>
          </w:p>
          <w:p w:rsidRPr="00403CDB" w:rsidR="00403CDB" w:rsidP="2B08511C" w:rsidRDefault="00403CDB" w14:paraId="3F6D7314" w14:textId="3983CF9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B08511C" w:rsidRDefault="00403CDB" w14:paraId="4FB88033" w14:textId="75875D7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B08511C" w:rsidR="05E64DEE">
              <w:rPr>
                <w:rFonts w:ascii="Arial" w:hAnsi="Arial" w:eastAsia="Times New Roman" w:cs="Arial"/>
                <w:sz w:val="24"/>
                <w:szCs w:val="24"/>
              </w:rPr>
              <w:t>Nervous System</w:t>
            </w:r>
          </w:p>
          <w:p w:rsidRPr="00403CDB" w:rsidR="00403CDB" w:rsidP="2B08511C" w:rsidRDefault="00403CDB" w14:paraId="7CE24425" w14:textId="0166DF1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B08511C" w:rsidRDefault="00403CDB" w14:paraId="6F1CC281" w14:textId="140408E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B08511C" w:rsidR="529200FB">
              <w:rPr>
                <w:rFonts w:ascii="Arial" w:hAnsi="Arial" w:eastAsia="Times New Roman" w:cs="Arial"/>
                <w:sz w:val="24"/>
                <w:szCs w:val="24"/>
              </w:rPr>
              <w:t>Endocrine</w:t>
            </w:r>
            <w:r w:rsidRPr="2B08511C" w:rsidR="05E64DEE">
              <w:rPr>
                <w:rFonts w:ascii="Arial" w:hAnsi="Arial" w:eastAsia="Times New Roman" w:cs="Arial"/>
                <w:sz w:val="24"/>
                <w:szCs w:val="24"/>
              </w:rPr>
              <w:t xml:space="preserve"> System</w:t>
            </w:r>
          </w:p>
          <w:p w:rsidRPr="00403CDB" w:rsidR="00403CDB" w:rsidP="2B08511C" w:rsidRDefault="00403CDB" w14:paraId="63D349D8" w14:textId="735FDC6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71492DEB" w:rsidRDefault="00403CDB" w14:paraId="1DE04D1F" w14:textId="5714124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B08511C" w:rsidR="05E64DEE">
              <w:rPr>
                <w:rFonts w:ascii="Arial" w:hAnsi="Arial" w:eastAsia="Times New Roman" w:cs="Arial"/>
                <w:sz w:val="24"/>
                <w:szCs w:val="24"/>
              </w:rPr>
              <w:t>Inquiry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55032E1D" w14:textId="05A1CDC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38EAA82" w:rsidP="638EAA82" w:rsidRDefault="638EAA82" w14:paraId="3685E96D" w14:textId="034B1DC4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B08511C" w:rsidRDefault="00403CDB" w14:paraId="42DFFB5A" w14:textId="389200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0CF2263" w:rsidR="1569B053">
              <w:rPr>
                <w:rFonts w:ascii="Times New Roman" w:hAnsi="Times New Roman" w:eastAsia="Times New Roman" w:cs="Times New Roman"/>
                <w:sz w:val="24"/>
                <w:szCs w:val="24"/>
              </w:rPr>
              <w:t>T</w:t>
            </w:r>
            <w:r w:rsidRPr="40CF2263" w:rsidR="7F260761">
              <w:rPr>
                <w:rFonts w:ascii="Times New Roman" w:hAnsi="Times New Roman" w:eastAsia="Times New Roman" w:cs="Times New Roman"/>
                <w:sz w:val="24"/>
                <w:szCs w:val="24"/>
              </w:rPr>
              <w:t>hat t</w:t>
            </w:r>
            <w:r w:rsidRPr="40CF2263" w:rsidR="1569B053">
              <w:rPr>
                <w:rFonts w:ascii="Times New Roman" w:hAnsi="Times New Roman" w:eastAsia="Times New Roman" w:cs="Times New Roman"/>
                <w:sz w:val="24"/>
                <w:szCs w:val="24"/>
              </w:rPr>
              <w:t>here are different ways that nutrition and physical activity impact biological and emotional development.</w:t>
            </w:r>
          </w:p>
          <w:p w:rsidRPr="00403CDB" w:rsidR="00403CDB" w:rsidP="2B08511C" w:rsidRDefault="00403CDB" w14:paraId="78E09E4B" w14:textId="05C23B0D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403CDB" w:rsidR="00403CDB" w:rsidP="2B08511C" w:rsidRDefault="00403CDB" w14:paraId="3B1A153F" w14:textId="7B5C4080">
            <w:pPr>
              <w:pStyle w:val="Normal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CB88260" w:rsidRDefault="00403CDB" w14:paraId="089681C8" w14:textId="54457E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 xml:space="preserve">Identify parts and functions of the central nervous system (e.g., brain, spinal cord, neurons) and the endocrine system (e.g., thyroid, pituitary pancreas). </w:t>
            </w:r>
          </w:p>
          <w:p w:rsidRPr="00403CDB" w:rsidR="00403CDB" w:rsidP="0CB88260" w:rsidRDefault="00403CDB" w14:paraId="6DBE484F" w14:textId="2803F7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>Design a visual (e.g., superhero or villain with nervous system enhancements or flaws) to represent similarities, differences and interconnectedness of the nervous and endocrine systems.</w:t>
            </w:r>
          </w:p>
          <w:p w:rsidRPr="00403CDB" w:rsidR="00403CDB" w:rsidP="0CB88260" w:rsidRDefault="00403CDB" w14:paraId="06A3DECB" w14:textId="2EA0E2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>Examine ways emotions are connected to biological influences.</w:t>
            </w:r>
          </w:p>
          <w:p w:rsidRPr="00403CDB" w:rsidR="00403CDB" w:rsidP="0CB88260" w:rsidRDefault="00403CDB" w14:paraId="616FC9B3" w14:textId="0F53E1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>Analyze the roles of nutrition and physical activity on thoughts, biological and emotional development.</w:t>
            </w:r>
          </w:p>
          <w:p w:rsidRPr="00403CDB" w:rsidR="00403CDB" w:rsidP="0CB88260" w:rsidRDefault="00403CDB" w14:paraId="670E0E03" w14:textId="58A2A1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>Analyze the effects of traditional food diets (e.g., Western, Indigenous, South Asian, African, Mediterranean) vs. processed food diets and their impact on health and emotional well-being.</w:t>
            </w:r>
          </w:p>
          <w:p w:rsidRPr="00403CDB" w:rsidR="00403CDB" w:rsidP="0CB88260" w:rsidRDefault="00403CDB" w14:paraId="2C4091B3" w14:textId="0682B2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 xml:space="preserve">Conduct an inquiry into how injuries, health conditions affecting the nervous and/or endocrine system and substance misuse can influence thoughts, feelings, perceptions and </w:t>
            </w:r>
            <w:proofErr w:type="spellStart"/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>behaviour</w:t>
            </w:r>
            <w:proofErr w:type="spellEnd"/>
            <w:r w:rsidRPr="0CB88260" w:rsidR="0468A299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</w:tr>
      <w:tr w:rsidRPr="00403CDB" w:rsidR="00403CDB" w:rsidTr="08C8B4A3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8C8B4A3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B08511C" w:rsidRDefault="00403CDB" w14:paraId="4DC91087" w14:textId="70AD61B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B08511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2B08511C" w:rsidR="31E9DB2F">
              <w:rPr>
                <w:rFonts w:ascii="Arial" w:hAnsi="Arial" w:eastAsia="Times New Roman" w:cs="Arial"/>
                <w:sz w:val="24"/>
                <w:szCs w:val="24"/>
              </w:rPr>
              <w:t>What are the different biological and emotional developments that take place throughout the lifespan?</w:t>
            </w:r>
          </w:p>
          <w:p w:rsidRPr="00403CDB" w:rsidR="00403CDB" w:rsidP="2B08511C" w:rsidRDefault="00403CDB" w14:paraId="4D21DF4F" w14:textId="52D7747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B08511C" w:rsidR="31E9DB2F">
              <w:rPr>
                <w:rFonts w:ascii="Arial" w:hAnsi="Arial" w:eastAsia="Times New Roman" w:cs="Arial"/>
                <w:sz w:val="24"/>
                <w:szCs w:val="24"/>
              </w:rPr>
              <w:t>What different perspectives exist between cultures related to biological and emotional development?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0B50EE"/>
    <w:rsid w:val="0468A299"/>
    <w:rsid w:val="05E593DA"/>
    <w:rsid w:val="05E64DEE"/>
    <w:rsid w:val="07FC10DC"/>
    <w:rsid w:val="08C8B4A3"/>
    <w:rsid w:val="0B55B743"/>
    <w:rsid w:val="0CB88260"/>
    <w:rsid w:val="0EE66CAB"/>
    <w:rsid w:val="0F5E5B34"/>
    <w:rsid w:val="0F6E21A2"/>
    <w:rsid w:val="10F49624"/>
    <w:rsid w:val="115A9943"/>
    <w:rsid w:val="11ACC722"/>
    <w:rsid w:val="12203820"/>
    <w:rsid w:val="140848B2"/>
    <w:rsid w:val="1569B053"/>
    <w:rsid w:val="164A02B9"/>
    <w:rsid w:val="173CF2DD"/>
    <w:rsid w:val="210C630C"/>
    <w:rsid w:val="21FAD471"/>
    <w:rsid w:val="23765F0E"/>
    <w:rsid w:val="23D2B463"/>
    <w:rsid w:val="244A4836"/>
    <w:rsid w:val="24728FC3"/>
    <w:rsid w:val="25078C8A"/>
    <w:rsid w:val="250F7915"/>
    <w:rsid w:val="254A3572"/>
    <w:rsid w:val="263781BD"/>
    <w:rsid w:val="27DEFFCD"/>
    <w:rsid w:val="28707480"/>
    <w:rsid w:val="2958BBB1"/>
    <w:rsid w:val="2975378F"/>
    <w:rsid w:val="2A166C8C"/>
    <w:rsid w:val="2B08511C"/>
    <w:rsid w:val="2E2BADC9"/>
    <w:rsid w:val="2F8284BB"/>
    <w:rsid w:val="3183F488"/>
    <w:rsid w:val="31E9DB2F"/>
    <w:rsid w:val="32E03F5C"/>
    <w:rsid w:val="33A5DBAC"/>
    <w:rsid w:val="344743A3"/>
    <w:rsid w:val="34F73E97"/>
    <w:rsid w:val="37EE3C5E"/>
    <w:rsid w:val="39174028"/>
    <w:rsid w:val="39A6C186"/>
    <w:rsid w:val="3A0A935F"/>
    <w:rsid w:val="3B65C994"/>
    <w:rsid w:val="3E1B529A"/>
    <w:rsid w:val="3EFB64DE"/>
    <w:rsid w:val="40CF2263"/>
    <w:rsid w:val="43408AC6"/>
    <w:rsid w:val="44338592"/>
    <w:rsid w:val="44F43A04"/>
    <w:rsid w:val="4870B409"/>
    <w:rsid w:val="4A110897"/>
    <w:rsid w:val="4A60F20C"/>
    <w:rsid w:val="4B6ECB47"/>
    <w:rsid w:val="4C573E7B"/>
    <w:rsid w:val="529200FB"/>
    <w:rsid w:val="53FBB2DC"/>
    <w:rsid w:val="54ABADD0"/>
    <w:rsid w:val="5907A2E8"/>
    <w:rsid w:val="5A9A2B09"/>
    <w:rsid w:val="5B176124"/>
    <w:rsid w:val="5B836AC2"/>
    <w:rsid w:val="5C5A9599"/>
    <w:rsid w:val="5E0B3E6B"/>
    <w:rsid w:val="5F865CE7"/>
    <w:rsid w:val="601D9720"/>
    <w:rsid w:val="62060542"/>
    <w:rsid w:val="62FF8CAD"/>
    <w:rsid w:val="6359C9B4"/>
    <w:rsid w:val="638EAA82"/>
    <w:rsid w:val="66042B95"/>
    <w:rsid w:val="6673B047"/>
    <w:rsid w:val="6715D7CC"/>
    <w:rsid w:val="6878ADA2"/>
    <w:rsid w:val="69193B17"/>
    <w:rsid w:val="6AC40300"/>
    <w:rsid w:val="6B01A541"/>
    <w:rsid w:val="6BD5D399"/>
    <w:rsid w:val="6C658F64"/>
    <w:rsid w:val="6CACB83B"/>
    <w:rsid w:val="6F4016E5"/>
    <w:rsid w:val="6FE317CF"/>
    <w:rsid w:val="70555F6A"/>
    <w:rsid w:val="71492DEB"/>
    <w:rsid w:val="717C0829"/>
    <w:rsid w:val="73A3962B"/>
    <w:rsid w:val="7584D647"/>
    <w:rsid w:val="7620A773"/>
    <w:rsid w:val="76CD692E"/>
    <w:rsid w:val="789381D7"/>
    <w:rsid w:val="7C1ACE97"/>
    <w:rsid w:val="7D332DB1"/>
    <w:rsid w:val="7E90EE4C"/>
    <w:rsid w:val="7F260761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254B9-D13A-4028-B686-A2C2964B41BA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18</cp:revision>
  <dcterms:created xsi:type="dcterms:W3CDTF">2020-06-10T22:20:00Z</dcterms:created>
  <dcterms:modified xsi:type="dcterms:W3CDTF">2021-04-12T19:04:39Z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